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7B" w:rsidRDefault="00906E16">
      <w:r w:rsidRPr="00906E16">
        <w:t>youtube.com/watch?v=mPjMi6GJkjU</w:t>
      </w:r>
    </w:p>
    <w:sectPr w:rsidR="00A9137B" w:rsidSect="00A913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06E16"/>
    <w:rsid w:val="00906E16"/>
    <w:rsid w:val="00A9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3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27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2021-10-20T17:50:00Z</dcterms:created>
  <dcterms:modified xsi:type="dcterms:W3CDTF">2021-10-20T17:52:00Z</dcterms:modified>
</cp:coreProperties>
</file>